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CBC3" w14:textId="49063E0B" w:rsidR="00F430C0" w:rsidRDefault="0023049E" w:rsidP="00CD14E7">
      <w:pPr>
        <w:jc w:val="left"/>
      </w:pPr>
    </w:p>
    <w:p w14:paraId="0F870A09" w14:textId="218AA1F3" w:rsidR="004F02C0" w:rsidRDefault="004F02C0" w:rsidP="004F02C0">
      <w:pPr>
        <w:rPr>
          <w:color w:val="2F5496" w:themeColor="accent1" w:themeShade="BF"/>
        </w:rPr>
      </w:pPr>
      <w:r w:rsidRPr="004F02C0">
        <w:rPr>
          <w:color w:val="2F5496" w:themeColor="accent1" w:themeShade="BF"/>
        </w:rPr>
        <w:t>APPLICATION FOR A CIVIL AIR PATROL VEHICLE OPERATOR’S PERMIT</w:t>
      </w:r>
    </w:p>
    <w:p w14:paraId="5E73B13B" w14:textId="77777777" w:rsidR="004F02C0" w:rsidRPr="004F02C0" w:rsidRDefault="004F02C0" w:rsidP="004F0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29"/>
        <w:gridCol w:w="754"/>
        <w:gridCol w:w="866"/>
        <w:gridCol w:w="540"/>
        <w:gridCol w:w="90"/>
        <w:gridCol w:w="838"/>
        <w:gridCol w:w="242"/>
        <w:gridCol w:w="508"/>
        <w:gridCol w:w="212"/>
        <w:gridCol w:w="574"/>
        <w:gridCol w:w="1251"/>
        <w:gridCol w:w="485"/>
        <w:gridCol w:w="925"/>
      </w:tblGrid>
      <w:tr w:rsidR="00920E3C" w:rsidRPr="000836E9" w14:paraId="7350B321" w14:textId="77777777" w:rsidTr="00A87F93">
        <w:tc>
          <w:tcPr>
            <w:tcW w:w="2065" w:type="dxa"/>
            <w:gridSpan w:val="2"/>
            <w:shd w:val="clear" w:color="auto" w:fill="D9D9D9" w:themeFill="background1" w:themeFillShade="D9"/>
          </w:tcPr>
          <w:p w14:paraId="714C59E1" w14:textId="2CB2F2E8" w:rsidR="00920E3C" w:rsidRPr="000836E9" w:rsidRDefault="00920E3C" w:rsidP="004F02C0">
            <w:pPr>
              <w:rPr>
                <w:b/>
                <w:bCs/>
                <w:sz w:val="18"/>
                <w:szCs w:val="18"/>
              </w:rPr>
            </w:pPr>
            <w:r w:rsidRPr="000836E9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2250" w:type="dxa"/>
            <w:gridSpan w:val="4"/>
            <w:shd w:val="clear" w:color="auto" w:fill="D9D9D9" w:themeFill="background1" w:themeFillShade="D9"/>
          </w:tcPr>
          <w:p w14:paraId="1920F7D0" w14:textId="31A63570" w:rsidR="00920E3C" w:rsidRPr="000836E9" w:rsidRDefault="00920E3C" w:rsidP="004F02C0">
            <w:pPr>
              <w:rPr>
                <w:b/>
                <w:bCs/>
                <w:sz w:val="18"/>
                <w:szCs w:val="18"/>
              </w:rPr>
            </w:pPr>
            <w:r w:rsidRPr="000836E9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5A96DDCD" w14:textId="4FD1F3E9" w:rsidR="00920E3C" w:rsidRPr="000836E9" w:rsidRDefault="00920E3C" w:rsidP="004F02C0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CAP ID</w:t>
            </w:r>
          </w:p>
        </w:tc>
        <w:tc>
          <w:tcPr>
            <w:tcW w:w="1294" w:type="dxa"/>
            <w:gridSpan w:val="3"/>
            <w:shd w:val="clear" w:color="auto" w:fill="D9D9D9" w:themeFill="background1" w:themeFillShade="D9"/>
          </w:tcPr>
          <w:p w14:paraId="68C7D504" w14:textId="02E6ABA9" w:rsidR="00920E3C" w:rsidRPr="000836E9" w:rsidRDefault="00920E3C" w:rsidP="004F02C0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D.O.B.</w:t>
            </w: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14:paraId="5543E899" w14:textId="6EE5A313" w:rsidR="00920E3C" w:rsidRPr="000836E9" w:rsidRDefault="00920E3C" w:rsidP="004F02C0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Driver’s License #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293F0FDF" w14:textId="69BA0973" w:rsidR="00920E3C" w:rsidRPr="000836E9" w:rsidRDefault="00920E3C" w:rsidP="004F02C0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Class</w:t>
            </w:r>
          </w:p>
        </w:tc>
      </w:tr>
      <w:tr w:rsidR="00A87F93" w14:paraId="2456CA54" w14:textId="77777777" w:rsidTr="00A87F93">
        <w:tc>
          <w:tcPr>
            <w:tcW w:w="2065" w:type="dxa"/>
            <w:gridSpan w:val="2"/>
          </w:tcPr>
          <w:p w14:paraId="79F4E003" w14:textId="6B254F2C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50" w:type="dxa"/>
            <w:gridSpan w:val="4"/>
          </w:tcPr>
          <w:p w14:paraId="4242CA00" w14:textId="08449F35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14:paraId="64276730" w14:textId="6EE82358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057808051"/>
            <w:placeholder>
              <w:docPart w:val="20D514C39D11453A9BCA771E5FAD32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94" w:type="dxa"/>
                <w:gridSpan w:val="3"/>
              </w:tcPr>
              <w:p w14:paraId="56AE84D0" w14:textId="25DC5766" w:rsidR="00A87F93" w:rsidRDefault="00A87F93" w:rsidP="00A87F93">
                <w:r w:rsidRPr="00A87F9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736" w:type="dxa"/>
            <w:gridSpan w:val="2"/>
          </w:tcPr>
          <w:p w14:paraId="0029FA61" w14:textId="6F4800D6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5" w:type="dxa"/>
          </w:tcPr>
          <w:p w14:paraId="65771468" w14:textId="2DA4918B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F93" w:rsidRPr="000836E9" w14:paraId="451C9166" w14:textId="77777777" w:rsidTr="00A87F93">
        <w:tc>
          <w:tcPr>
            <w:tcW w:w="3685" w:type="dxa"/>
            <w:gridSpan w:val="4"/>
            <w:shd w:val="clear" w:color="auto" w:fill="D9D9D9" w:themeFill="background1" w:themeFillShade="D9"/>
          </w:tcPr>
          <w:p w14:paraId="309CB3A3" w14:textId="3D0E23C5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218" w:type="dxa"/>
            <w:gridSpan w:val="5"/>
            <w:shd w:val="clear" w:color="auto" w:fill="D9D9D9" w:themeFill="background1" w:themeFillShade="D9"/>
          </w:tcPr>
          <w:p w14:paraId="64624E26" w14:textId="24EEF785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Restrictions</w:t>
            </w:r>
          </w:p>
        </w:tc>
        <w:tc>
          <w:tcPr>
            <w:tcW w:w="2037" w:type="dxa"/>
            <w:gridSpan w:val="3"/>
            <w:shd w:val="clear" w:color="auto" w:fill="D9D9D9" w:themeFill="background1" w:themeFillShade="D9"/>
          </w:tcPr>
          <w:p w14:paraId="4C45BAB4" w14:textId="1F7E87C2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Endorsements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14:paraId="0418C3CF" w14:textId="099B4B19" w:rsidR="00A87F93" w:rsidRPr="000836E9" w:rsidRDefault="00A87F93" w:rsidP="00A87F93">
            <w:pPr>
              <w:rPr>
                <w:b/>
                <w:bCs/>
              </w:rPr>
            </w:pPr>
            <w:r w:rsidRPr="00920E3C">
              <w:rPr>
                <w:b/>
                <w:bCs/>
                <w:sz w:val="18"/>
                <w:szCs w:val="18"/>
              </w:rPr>
              <w:t>Expiration Date</w:t>
            </w:r>
          </w:p>
        </w:tc>
      </w:tr>
      <w:tr w:rsidR="00A87F93" w14:paraId="14B8BD94" w14:textId="77777777" w:rsidTr="00A87F93">
        <w:tc>
          <w:tcPr>
            <w:tcW w:w="3685" w:type="dxa"/>
            <w:gridSpan w:val="4"/>
          </w:tcPr>
          <w:p w14:paraId="7402CE8B" w14:textId="741BB21B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8" w:type="dxa"/>
            <w:gridSpan w:val="5"/>
          </w:tcPr>
          <w:p w14:paraId="536D66A4" w14:textId="342DC5E9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gridSpan w:val="3"/>
          </w:tcPr>
          <w:p w14:paraId="68160703" w14:textId="73F07A51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73499883"/>
            <w:placeholder>
              <w:docPart w:val="F7DA3DDF63FC4AAABB93F1426BFA7C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gridSpan w:val="2"/>
              </w:tcPr>
              <w:p w14:paraId="1F86E2D5" w14:textId="3AC273EF" w:rsidR="00A87F93" w:rsidRDefault="00A87F93" w:rsidP="00A87F93">
                <w:r w:rsidRPr="00A87F9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87F93" w:rsidRPr="000836E9" w14:paraId="20C7FBD3" w14:textId="77777777" w:rsidTr="00A87F93">
        <w:tc>
          <w:tcPr>
            <w:tcW w:w="2819" w:type="dxa"/>
            <w:gridSpan w:val="3"/>
            <w:shd w:val="clear" w:color="auto" w:fill="D9D9D9" w:themeFill="background1" w:themeFillShade="D9"/>
          </w:tcPr>
          <w:p w14:paraId="0E4D9316" w14:textId="32852748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334" w:type="dxa"/>
            <w:gridSpan w:val="4"/>
            <w:shd w:val="clear" w:color="auto" w:fill="D9D9D9" w:themeFill="background1" w:themeFillShade="D9"/>
          </w:tcPr>
          <w:p w14:paraId="7E7CACA6" w14:textId="4BD909C5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62" w:type="dxa"/>
            <w:gridSpan w:val="3"/>
            <w:shd w:val="clear" w:color="auto" w:fill="D9D9D9" w:themeFill="background1" w:themeFillShade="D9"/>
          </w:tcPr>
          <w:p w14:paraId="45246302" w14:textId="3DC27AB4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3235" w:type="dxa"/>
            <w:gridSpan w:val="4"/>
            <w:shd w:val="clear" w:color="auto" w:fill="D9D9D9" w:themeFill="background1" w:themeFillShade="D9"/>
          </w:tcPr>
          <w:p w14:paraId="640B4E4E" w14:textId="461088C3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Email Address</w:t>
            </w:r>
          </w:p>
        </w:tc>
      </w:tr>
      <w:tr w:rsidR="00A87F93" w14:paraId="3170F421" w14:textId="77777777" w:rsidTr="00A87F93">
        <w:tc>
          <w:tcPr>
            <w:tcW w:w="2819" w:type="dxa"/>
            <w:gridSpan w:val="3"/>
          </w:tcPr>
          <w:p w14:paraId="3314A04D" w14:textId="4600864F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4" w:type="dxa"/>
            <w:gridSpan w:val="4"/>
          </w:tcPr>
          <w:p w14:paraId="434E5F4D" w14:textId="45ACE604" w:rsidR="00A87F93" w:rsidRDefault="00A87F93" w:rsidP="00A87F93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your State"/>
                    <w:listEntry w:val="FL"/>
                    <w:listEntry w:val="GA"/>
                    <w:listEntry w:val="AL"/>
                    <w:listEntry w:val="MS"/>
                    <w:listEntry w:val="NC"/>
                    <w:listEntry w:val="SC"/>
                    <w:listEntry w:val="PR"/>
                    <w:listEntry w:val="VI"/>
                    <w:listEntry w:val="TN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>
              <w:fldChar w:fldCharType="end"/>
            </w:r>
            <w:bookmarkEnd w:id="1"/>
          </w:p>
        </w:tc>
        <w:tc>
          <w:tcPr>
            <w:tcW w:w="962" w:type="dxa"/>
            <w:gridSpan w:val="3"/>
          </w:tcPr>
          <w:p w14:paraId="2603FB25" w14:textId="5BD25B77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5" w:type="dxa"/>
            <w:gridSpan w:val="4"/>
          </w:tcPr>
          <w:p w14:paraId="359BB4B9" w14:textId="300BD6DF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F93" w:rsidRPr="000836E9" w14:paraId="7EABB030" w14:textId="77777777" w:rsidTr="00A87F93">
        <w:tc>
          <w:tcPr>
            <w:tcW w:w="1936" w:type="dxa"/>
            <w:shd w:val="clear" w:color="auto" w:fill="D9D9D9" w:themeFill="background1" w:themeFillShade="D9"/>
          </w:tcPr>
          <w:p w14:paraId="55525514" w14:textId="0E335A97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2289" w:type="dxa"/>
            <w:gridSpan w:val="4"/>
            <w:shd w:val="clear" w:color="auto" w:fill="D9D9D9" w:themeFill="background1" w:themeFillShade="D9"/>
          </w:tcPr>
          <w:p w14:paraId="5296B7DB" w14:textId="013A9518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Unit Charter # (</w:t>
            </w:r>
            <w:r>
              <w:rPr>
                <w:b/>
                <w:bCs/>
                <w:sz w:val="18"/>
                <w:szCs w:val="18"/>
              </w:rPr>
              <w:t>FL</w:t>
            </w:r>
            <w:r w:rsidRPr="000836E9">
              <w:rPr>
                <w:b/>
                <w:bCs/>
                <w:sz w:val="18"/>
                <w:szCs w:val="18"/>
              </w:rPr>
              <w:t>123)</w:t>
            </w:r>
          </w:p>
        </w:tc>
        <w:tc>
          <w:tcPr>
            <w:tcW w:w="5125" w:type="dxa"/>
            <w:gridSpan w:val="9"/>
            <w:shd w:val="clear" w:color="auto" w:fill="D9D9D9" w:themeFill="background1" w:themeFillShade="D9"/>
          </w:tcPr>
          <w:p w14:paraId="4F36A6D9" w14:textId="591D5D4A" w:rsidR="00A87F93" w:rsidRPr="000836E9" w:rsidRDefault="00A87F93" w:rsidP="00A87F93">
            <w:pPr>
              <w:rPr>
                <w:b/>
                <w:bCs/>
              </w:rPr>
            </w:pPr>
            <w:r w:rsidRPr="000836E9">
              <w:rPr>
                <w:b/>
                <w:bCs/>
                <w:sz w:val="18"/>
                <w:szCs w:val="18"/>
              </w:rPr>
              <w:t>Unit Name</w:t>
            </w:r>
          </w:p>
        </w:tc>
      </w:tr>
      <w:tr w:rsidR="00A87F93" w14:paraId="44EEBD87" w14:textId="77777777" w:rsidTr="00A87F93">
        <w:tc>
          <w:tcPr>
            <w:tcW w:w="1936" w:type="dxa"/>
          </w:tcPr>
          <w:p w14:paraId="1B932E15" w14:textId="56478592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9" w:type="dxa"/>
            <w:gridSpan w:val="4"/>
          </w:tcPr>
          <w:p w14:paraId="785B8CDB" w14:textId="10DC1506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5" w:type="dxa"/>
            <w:gridSpan w:val="9"/>
          </w:tcPr>
          <w:p w14:paraId="18DBD7B3" w14:textId="661F38A1" w:rsidR="00A87F93" w:rsidRDefault="00A87F93" w:rsidP="00A87F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D20E8D" w14:textId="6DF5B037" w:rsidR="004F02C0" w:rsidRDefault="004F02C0" w:rsidP="004F02C0"/>
    <w:p w14:paraId="05761336" w14:textId="2D94E646" w:rsidR="000836E9" w:rsidRPr="000836E9" w:rsidRDefault="000836E9" w:rsidP="000836E9">
      <w:pPr>
        <w:jc w:val="left"/>
        <w:rPr>
          <w:sz w:val="20"/>
          <w:szCs w:val="20"/>
        </w:rPr>
      </w:pPr>
      <w:r w:rsidRPr="000836E9">
        <w:rPr>
          <w:sz w:val="20"/>
          <w:szCs w:val="20"/>
        </w:rPr>
        <w:t>I am requesting permission to operate the following corporate owned vehicles:</w:t>
      </w:r>
    </w:p>
    <w:p w14:paraId="13FBE363" w14:textId="4D36879B" w:rsidR="000836E9" w:rsidRDefault="000836E9" w:rsidP="000836E9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39086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F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36E9">
        <w:rPr>
          <w:sz w:val="20"/>
          <w:szCs w:val="20"/>
        </w:rPr>
        <w:t xml:space="preserve">  </w:t>
      </w:r>
      <w:r w:rsidRPr="000836E9">
        <w:rPr>
          <w:sz w:val="20"/>
          <w:szCs w:val="20"/>
        </w:rPr>
        <w:t xml:space="preserve">Sedan &amp; </w:t>
      </w:r>
      <w:r w:rsidRPr="000836E9">
        <w:rPr>
          <w:sz w:val="20"/>
          <w:szCs w:val="20"/>
        </w:rPr>
        <w:t>up</w:t>
      </w:r>
      <w:r w:rsidRPr="000836E9">
        <w:rPr>
          <w:sz w:val="20"/>
          <w:szCs w:val="20"/>
        </w:rPr>
        <w:t xml:space="preserve"> to 12 Passenger 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918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6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36E9">
        <w:rPr>
          <w:sz w:val="20"/>
          <w:szCs w:val="20"/>
        </w:rPr>
        <w:t xml:space="preserve">  </w:t>
      </w:r>
      <w:r w:rsidRPr="000836E9">
        <w:rPr>
          <w:sz w:val="20"/>
          <w:szCs w:val="20"/>
        </w:rPr>
        <w:t>Pickup Truck</w:t>
      </w:r>
    </w:p>
    <w:p w14:paraId="30840019" w14:textId="1399D380" w:rsidR="000836E9" w:rsidRPr="000836E9" w:rsidRDefault="000836E9" w:rsidP="000836E9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75926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6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36E9">
        <w:rPr>
          <w:sz w:val="20"/>
          <w:szCs w:val="20"/>
        </w:rPr>
        <w:t xml:space="preserve">  </w:t>
      </w:r>
      <w:r w:rsidRPr="000836E9">
        <w:rPr>
          <w:sz w:val="20"/>
          <w:szCs w:val="20"/>
        </w:rPr>
        <w:t>Special Purpose Vehicle</w:t>
      </w:r>
      <w:r w:rsidR="00076B98">
        <w:rPr>
          <w:sz w:val="20"/>
          <w:szCs w:val="20"/>
        </w:rPr>
        <w:tab/>
      </w:r>
      <w:r w:rsidR="00076B98">
        <w:rPr>
          <w:sz w:val="20"/>
          <w:szCs w:val="20"/>
        </w:rPr>
        <w:tab/>
      </w:r>
      <w:r w:rsidR="00076B98">
        <w:rPr>
          <w:sz w:val="20"/>
          <w:szCs w:val="20"/>
        </w:rPr>
        <w:tab/>
      </w:r>
      <w:r w:rsidR="00076B9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0564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6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36E9">
        <w:rPr>
          <w:sz w:val="20"/>
          <w:szCs w:val="20"/>
        </w:rPr>
        <w:t xml:space="preserve">  </w:t>
      </w:r>
      <w:r w:rsidRPr="000836E9">
        <w:rPr>
          <w:sz w:val="20"/>
          <w:szCs w:val="20"/>
        </w:rPr>
        <w:t>Tow Trailers under 2000 Pounds</w:t>
      </w:r>
    </w:p>
    <w:p w14:paraId="3A8A9A86" w14:textId="0F53975E" w:rsidR="000836E9" w:rsidRDefault="000836E9" w:rsidP="000836E9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40712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6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36E9">
        <w:rPr>
          <w:sz w:val="20"/>
          <w:szCs w:val="20"/>
        </w:rPr>
        <w:t xml:space="preserve">  </w:t>
      </w:r>
      <w:r w:rsidRPr="000836E9">
        <w:rPr>
          <w:sz w:val="20"/>
          <w:szCs w:val="20"/>
        </w:rPr>
        <w:t>Tow Trailers over 2000 Pounds</w:t>
      </w:r>
    </w:p>
    <w:p w14:paraId="14E297AA" w14:textId="44853FA6" w:rsidR="00076B98" w:rsidRDefault="00076B98" w:rsidP="000836E9">
      <w:pPr>
        <w:jc w:val="left"/>
        <w:rPr>
          <w:sz w:val="20"/>
          <w:szCs w:val="20"/>
        </w:rPr>
      </w:pPr>
    </w:p>
    <w:p w14:paraId="46E78A90" w14:textId="6A24902A" w:rsidR="00076B98" w:rsidRDefault="00076B98" w:rsidP="000836E9">
      <w:pPr>
        <w:jc w:val="left"/>
        <w:rPr>
          <w:sz w:val="20"/>
          <w:szCs w:val="20"/>
        </w:rPr>
      </w:pPr>
      <w:r w:rsidRPr="00076B98">
        <w:rPr>
          <w:sz w:val="20"/>
          <w:szCs w:val="20"/>
        </w:rPr>
        <w:t>The following items have been included in this mailing/email:</w:t>
      </w:r>
    </w:p>
    <w:p w14:paraId="17BB8A61" w14:textId="16B76325" w:rsidR="00076B98" w:rsidRDefault="00076B98" w:rsidP="000836E9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82494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076B98">
        <w:rPr>
          <w:sz w:val="20"/>
          <w:szCs w:val="20"/>
        </w:rPr>
        <w:t>FLWGF3 approved by my squadron commander or FLWG Supervising staff officer</w:t>
      </w:r>
    </w:p>
    <w:p w14:paraId="146331F3" w14:textId="4AF3A6C0" w:rsidR="00076B98" w:rsidRDefault="00076B98" w:rsidP="000836E9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65915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076B98">
        <w:rPr>
          <w:sz w:val="20"/>
          <w:szCs w:val="20"/>
        </w:rPr>
        <w:t>A clear, readable copy of my state driver’s license (front &amp; back)</w:t>
      </w:r>
    </w:p>
    <w:p w14:paraId="0050F2C3" w14:textId="727CE8D5" w:rsidR="00076B98" w:rsidRDefault="00076B98" w:rsidP="000836E9">
      <w:pPr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116658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076B98">
        <w:rPr>
          <w:sz w:val="20"/>
          <w:szCs w:val="20"/>
        </w:rPr>
        <w:t>A copy of my state driving history for the past three (3) years</w:t>
      </w:r>
    </w:p>
    <w:p w14:paraId="3CFD3202" w14:textId="6E84E508" w:rsidR="00076B98" w:rsidRDefault="00076B98" w:rsidP="000836E9">
      <w:pPr>
        <w:jc w:val="left"/>
        <w:rPr>
          <w:sz w:val="20"/>
          <w:szCs w:val="20"/>
        </w:rPr>
      </w:pPr>
    </w:p>
    <w:p w14:paraId="7B5353FF" w14:textId="0F15D465" w:rsidR="00076B98" w:rsidRDefault="00076B98" w:rsidP="000836E9">
      <w:pPr>
        <w:jc w:val="left"/>
        <w:rPr>
          <w:sz w:val="20"/>
          <w:szCs w:val="20"/>
        </w:rPr>
      </w:pPr>
      <w:r>
        <w:rPr>
          <w:sz w:val="20"/>
          <w:szCs w:val="20"/>
        </w:rPr>
        <w:t>Describe ALL accidents, violations, and convictions during the last three (3) years; if none, mark “NONE”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B98" w14:paraId="36AE4728" w14:textId="77777777" w:rsidTr="00076B98">
        <w:tc>
          <w:tcPr>
            <w:tcW w:w="9350" w:type="dxa"/>
          </w:tcPr>
          <w:p w14:paraId="011250B1" w14:textId="795929A9" w:rsidR="00076B98" w:rsidRDefault="00F6417E" w:rsidP="000836E9">
            <w:pPr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81EB40" w14:textId="6423AFF8" w:rsidR="00076B98" w:rsidRDefault="00076B98" w:rsidP="000836E9">
      <w:pPr>
        <w:jc w:val="left"/>
        <w:rPr>
          <w:sz w:val="20"/>
          <w:szCs w:val="20"/>
        </w:rPr>
      </w:pPr>
    </w:p>
    <w:p w14:paraId="5C32EC26" w14:textId="1A327C47" w:rsidR="00076B98" w:rsidRPr="00F44042" w:rsidRDefault="00076B98" w:rsidP="00076B98">
      <w:pPr>
        <w:jc w:val="both"/>
        <w:rPr>
          <w:b/>
          <w:bCs/>
          <w:i/>
          <w:iCs/>
          <w:sz w:val="16"/>
          <w:szCs w:val="16"/>
        </w:rPr>
      </w:pPr>
      <w:r w:rsidRPr="00F44042">
        <w:rPr>
          <w:b/>
          <w:bCs/>
          <w:i/>
          <w:iCs/>
          <w:sz w:val="16"/>
          <w:szCs w:val="16"/>
        </w:rPr>
        <w:t>I hereby declare that the information given on this document is true and correct to the best of my knowledge. I understand that giving false information</w:t>
      </w:r>
      <w:r w:rsidRPr="00F44042">
        <w:rPr>
          <w:b/>
          <w:bCs/>
          <w:i/>
          <w:iCs/>
          <w:sz w:val="16"/>
          <w:szCs w:val="16"/>
        </w:rPr>
        <w:t xml:space="preserve"> </w:t>
      </w:r>
      <w:r w:rsidRPr="00F44042">
        <w:rPr>
          <w:b/>
          <w:bCs/>
          <w:i/>
          <w:iCs/>
          <w:sz w:val="16"/>
          <w:szCs w:val="16"/>
        </w:rPr>
        <w:t>or failure to follow CAP regulations, supplements, or directives may result in revocation of my CAPF 75. "Motor Vehicle Operator Identification Card",</w:t>
      </w:r>
      <w:r w:rsidRPr="00F44042">
        <w:rPr>
          <w:b/>
          <w:bCs/>
          <w:i/>
          <w:iCs/>
          <w:sz w:val="16"/>
          <w:szCs w:val="16"/>
        </w:rPr>
        <w:t xml:space="preserve"> </w:t>
      </w:r>
      <w:r w:rsidRPr="00F44042">
        <w:rPr>
          <w:b/>
          <w:bCs/>
          <w:i/>
          <w:iCs/>
          <w:sz w:val="16"/>
          <w:szCs w:val="16"/>
        </w:rPr>
        <w:t>driving privileges and could be held financially responsible, if I have deliberately caused damage or losses to CAP Corporate Owned Vehicles, (COV).</w:t>
      </w:r>
    </w:p>
    <w:p w14:paraId="459C94E0" w14:textId="77777777" w:rsidR="00076B98" w:rsidRPr="00076B98" w:rsidRDefault="00076B98" w:rsidP="00076B98">
      <w:pPr>
        <w:jc w:val="both"/>
        <w:rPr>
          <w:i/>
          <w:iCs/>
          <w:sz w:val="16"/>
          <w:szCs w:val="16"/>
        </w:rPr>
      </w:pPr>
    </w:p>
    <w:p w14:paraId="4822A7DE" w14:textId="2C7325A6" w:rsidR="00076B98" w:rsidRPr="00F44042" w:rsidRDefault="00076B98" w:rsidP="00076B98">
      <w:pPr>
        <w:jc w:val="both"/>
        <w:rPr>
          <w:b/>
          <w:bCs/>
          <w:i/>
          <w:iCs/>
          <w:sz w:val="16"/>
          <w:szCs w:val="16"/>
        </w:rPr>
      </w:pPr>
      <w:r w:rsidRPr="00F44042">
        <w:rPr>
          <w:b/>
          <w:bCs/>
          <w:i/>
          <w:iCs/>
          <w:sz w:val="16"/>
          <w:szCs w:val="16"/>
        </w:rPr>
        <w:t>APPLICANT:</w:t>
      </w:r>
      <w:r w:rsidRPr="00076B98">
        <w:rPr>
          <w:i/>
          <w:iCs/>
          <w:sz w:val="16"/>
          <w:szCs w:val="16"/>
        </w:rPr>
        <w:t xml:space="preserve"> </w:t>
      </w:r>
      <w:r w:rsidRPr="00F44042">
        <w:rPr>
          <w:b/>
          <w:bCs/>
          <w:i/>
          <w:iCs/>
          <w:sz w:val="16"/>
          <w:szCs w:val="16"/>
        </w:rPr>
        <w:t>By signing below, you the applicant acknowledge that you have read and understand CAPR 77-1 and any FLWG Supplements in force</w:t>
      </w:r>
      <w:r w:rsidRPr="00F44042">
        <w:rPr>
          <w:b/>
          <w:bCs/>
          <w:i/>
          <w:iCs/>
          <w:sz w:val="16"/>
          <w:szCs w:val="16"/>
        </w:rPr>
        <w:t xml:space="preserve"> </w:t>
      </w:r>
      <w:r w:rsidRPr="00F44042">
        <w:rPr>
          <w:b/>
          <w:bCs/>
          <w:i/>
          <w:iCs/>
          <w:sz w:val="16"/>
          <w:szCs w:val="16"/>
        </w:rPr>
        <w:t>and understand the requirements and obligations as an operator of a Civil Air Patrol vehicle. I authorize FLWG CAP to access my driver's abstract</w:t>
      </w:r>
      <w:r w:rsidRPr="00F44042">
        <w:rPr>
          <w:b/>
          <w:bCs/>
          <w:i/>
          <w:iCs/>
          <w:sz w:val="16"/>
          <w:szCs w:val="16"/>
        </w:rPr>
        <w:t xml:space="preserve"> </w:t>
      </w:r>
      <w:r w:rsidRPr="00F44042">
        <w:rPr>
          <w:b/>
          <w:bCs/>
          <w:i/>
          <w:iCs/>
          <w:sz w:val="16"/>
          <w:szCs w:val="16"/>
        </w:rPr>
        <w:t>without further authorization by me as required by CAPF 77-1, FLWG Supplements and or Operational Instructions.</w:t>
      </w:r>
    </w:p>
    <w:p w14:paraId="5878218D" w14:textId="06F36B01" w:rsidR="00076B98" w:rsidRDefault="00076B98" w:rsidP="00076B98">
      <w:pPr>
        <w:jc w:val="both"/>
        <w:rPr>
          <w:i/>
          <w:iCs/>
          <w:sz w:val="16"/>
          <w:szCs w:val="16"/>
        </w:rPr>
      </w:pPr>
    </w:p>
    <w:p w14:paraId="2A620AC5" w14:textId="57F8CCD9" w:rsidR="00580AE2" w:rsidRDefault="0094514A" w:rsidP="00076B98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Applicant Signature</w:t>
      </w:r>
      <w:r>
        <w:rPr>
          <w:b/>
          <w:bCs/>
          <w:sz w:val="18"/>
          <w:szCs w:val="18"/>
        </w:rPr>
        <w:t xml:space="preserve"> </w:t>
      </w:r>
      <w:r w:rsidR="00580AE2">
        <w:rPr>
          <w:b/>
          <w:bCs/>
          <w:sz w:val="18"/>
          <w:szCs w:val="18"/>
        </w:rPr>
        <w:tab/>
      </w:r>
      <w:r w:rsidR="00580AE2">
        <w:rPr>
          <w:b/>
          <w:bCs/>
          <w:sz w:val="18"/>
          <w:szCs w:val="18"/>
        </w:rPr>
        <w:tab/>
      </w:r>
      <w:r w:rsidR="00580AE2">
        <w:rPr>
          <w:b/>
          <w:bCs/>
          <w:sz w:val="18"/>
          <w:szCs w:val="18"/>
        </w:rPr>
        <w:tab/>
      </w:r>
      <w:r w:rsidR="00580AE2">
        <w:rPr>
          <w:b/>
          <w:bCs/>
          <w:sz w:val="18"/>
          <w:szCs w:val="18"/>
        </w:rPr>
        <w:tab/>
      </w:r>
      <w:r w:rsidR="00580AE2">
        <w:rPr>
          <w:b/>
          <w:bCs/>
          <w:sz w:val="18"/>
          <w:szCs w:val="18"/>
        </w:rPr>
        <w:tab/>
      </w:r>
      <w:bookmarkStart w:id="2" w:name="_Hlk86575334"/>
      <w:r w:rsidR="00580AE2">
        <w:rPr>
          <w:b/>
          <w:bCs/>
          <w:sz w:val="18"/>
          <w:szCs w:val="18"/>
        </w:rPr>
        <w:t>Date</w:t>
      </w:r>
      <w:r w:rsidR="00580AE2">
        <w:rPr>
          <w:b/>
          <w:bCs/>
          <w:sz w:val="18"/>
          <w:szCs w:val="18"/>
        </w:rPr>
        <w:t xml:space="preserve">:    </w:t>
      </w:r>
      <w:sdt>
        <w:sdtPr>
          <w:rPr>
            <w:b/>
            <w:bCs/>
            <w:sz w:val="18"/>
            <w:szCs w:val="18"/>
          </w:rPr>
          <w:id w:val="767145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0AE2" w:rsidRPr="00580AE2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  <w:bookmarkEnd w:id="2"/>
    </w:p>
    <w:p w14:paraId="435CA821" w14:textId="5E958B61" w:rsidR="0094514A" w:rsidRDefault="0094514A" w:rsidP="00076B98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580AE2">
        <w:rPr>
          <w:b/>
          <w:bCs/>
          <w:sz w:val="18"/>
          <w:szCs w:val="18"/>
        </w:rPr>
        <w:pict w14:anchorId="79FEA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150.8pt;height:24.45pt">
            <v:imagedata r:id="rId6" o:title=""/>
            <o:lock v:ext="edit" ungrouping="t" rotation="t" cropping="t" verticies="t" text="t" grouping="t"/>
            <o:signatureline v:ext="edit" id="{EFAF5ADB-3A5D-4EF1-AD28-AEF7F628DB85}" provid="{00000000-0000-0000-0000-000000000000}" issignatureline="t"/>
          </v:shape>
        </w:pict>
      </w:r>
    </w:p>
    <w:p w14:paraId="4A6ECBEB" w14:textId="59BB5390" w:rsidR="00076B98" w:rsidRDefault="00580AE2" w:rsidP="00076B98">
      <w:pPr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>Unit Commander’s or Supervising Staff Officer Signature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Date:    </w:t>
      </w:r>
      <w:sdt>
        <w:sdtPr>
          <w:rPr>
            <w:b/>
            <w:bCs/>
            <w:sz w:val="18"/>
            <w:szCs w:val="18"/>
          </w:rPr>
          <w:id w:val="-657837947"/>
          <w:placeholder>
            <w:docPart w:val="5C312071C53747AC8F3E8728C4EAC3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80AE2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</w:p>
    <w:p w14:paraId="4D0A53BE" w14:textId="77777777" w:rsidR="00580AE2" w:rsidRDefault="00580AE2" w:rsidP="00580AE2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pict w14:anchorId="74D5E6F6">
          <v:shape id="_x0000_i1041" type="#_x0000_t75" alt="Microsoft Office Signature Line..." style="width:150.8pt;height:24.45pt">
            <v:imagedata r:id="rId6" o:title=""/>
            <o:lock v:ext="edit" ungrouping="t" rotation="t" cropping="t" verticies="t" text="t" grouping="t"/>
            <o:signatureline v:ext="edit" id="{E73C0C4E-EEB8-450C-9C30-33650FDCFD05}" provid="{00000000-0000-0000-0000-000000000000}" issignatureline="t"/>
          </v:shape>
        </w:pict>
      </w:r>
    </w:p>
    <w:p w14:paraId="3FE305B2" w14:textId="2B1BBDF7" w:rsidR="009A7151" w:rsidRDefault="00580AE2" w:rsidP="00076B98">
      <w:pPr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>Date Received by Logistics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Date:    </w:t>
      </w:r>
      <w:sdt>
        <w:sdtPr>
          <w:rPr>
            <w:b/>
            <w:bCs/>
            <w:sz w:val="18"/>
            <w:szCs w:val="18"/>
          </w:rPr>
          <w:id w:val="-111217369"/>
          <w:placeholder>
            <w:docPart w:val="8D8D58F02B314B14A88B6C5F344933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80AE2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</w:p>
    <w:p w14:paraId="2901C71C" w14:textId="753F3781" w:rsidR="009A7151" w:rsidRDefault="009A7151" w:rsidP="00076B98">
      <w:pPr>
        <w:jc w:val="both"/>
        <w:rPr>
          <w:sz w:val="20"/>
          <w:szCs w:val="20"/>
        </w:rPr>
      </w:pPr>
    </w:p>
    <w:sectPr w:rsidR="009A71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ED8C" w14:textId="77777777" w:rsidR="0023049E" w:rsidRDefault="0023049E" w:rsidP="00CD14E7">
      <w:r>
        <w:separator/>
      </w:r>
    </w:p>
  </w:endnote>
  <w:endnote w:type="continuationSeparator" w:id="0">
    <w:p w14:paraId="0F9DA3D6" w14:textId="77777777" w:rsidR="0023049E" w:rsidRDefault="0023049E" w:rsidP="00CD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FBEA" w14:textId="77777777" w:rsidR="00F44042" w:rsidRPr="00F44042" w:rsidRDefault="00F44042" w:rsidP="00F44042">
    <w:pPr>
      <w:jc w:val="both"/>
      <w:rPr>
        <w:i/>
        <w:iCs/>
        <w:sz w:val="18"/>
        <w:szCs w:val="18"/>
      </w:rPr>
    </w:pPr>
    <w:r w:rsidRPr="00F44042">
      <w:rPr>
        <w:b/>
        <w:bCs/>
        <w:i/>
        <w:iCs/>
        <w:sz w:val="18"/>
        <w:szCs w:val="18"/>
      </w:rPr>
      <w:t>FLWG FORM 3</w:t>
    </w:r>
    <w:r w:rsidRPr="00F44042">
      <w:rPr>
        <w:i/>
        <w:iCs/>
        <w:sz w:val="18"/>
        <w:szCs w:val="18"/>
      </w:rPr>
      <w:t xml:space="preserve"> - 31 October 2021</w:t>
    </w:r>
  </w:p>
  <w:p w14:paraId="4EE91A72" w14:textId="2F3AA7E4" w:rsidR="00F44042" w:rsidRDefault="00F44042" w:rsidP="00F44042">
    <w:pPr>
      <w:jc w:val="both"/>
      <w:rPr>
        <w:i/>
        <w:iCs/>
        <w:sz w:val="18"/>
        <w:szCs w:val="18"/>
      </w:rPr>
    </w:pPr>
    <w:r w:rsidRPr="00F44042">
      <w:rPr>
        <w:i/>
        <w:iCs/>
        <w:sz w:val="18"/>
        <w:szCs w:val="18"/>
      </w:rPr>
      <w:t>OPR: FLWG/LGT</w:t>
    </w:r>
  </w:p>
  <w:p w14:paraId="7847A540" w14:textId="2A0F4667" w:rsidR="00F44042" w:rsidRPr="00F44042" w:rsidRDefault="00F44042" w:rsidP="00F44042">
    <w:pPr>
      <w:rPr>
        <w:b/>
        <w:bCs/>
        <w:sz w:val="18"/>
        <w:szCs w:val="18"/>
      </w:rPr>
    </w:pPr>
    <w:r w:rsidRPr="00F44042">
      <w:rPr>
        <w:b/>
        <w:bCs/>
        <w:sz w:val="18"/>
        <w:szCs w:val="18"/>
      </w:rPr>
      <w:t>PREVIO</w:t>
    </w:r>
    <w:r>
      <w:rPr>
        <w:b/>
        <w:bCs/>
        <w:sz w:val="18"/>
        <w:szCs w:val="18"/>
      </w:rPr>
      <w:t>U</w:t>
    </w:r>
    <w:r w:rsidRPr="00F44042">
      <w:rPr>
        <w:b/>
        <w:bCs/>
        <w:sz w:val="18"/>
        <w:szCs w:val="18"/>
      </w:rPr>
      <w:t>S EDITIONS ARE OBSOLETE</w:t>
    </w:r>
  </w:p>
  <w:p w14:paraId="510DE746" w14:textId="77777777" w:rsidR="00F44042" w:rsidRDefault="00F4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8D6D" w14:textId="77777777" w:rsidR="0023049E" w:rsidRDefault="0023049E" w:rsidP="00CD14E7">
      <w:r>
        <w:separator/>
      </w:r>
    </w:p>
  </w:footnote>
  <w:footnote w:type="continuationSeparator" w:id="0">
    <w:p w14:paraId="4C5BDECB" w14:textId="77777777" w:rsidR="0023049E" w:rsidRDefault="0023049E" w:rsidP="00CD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8470" w14:textId="77DF05E2" w:rsidR="00CD14E7" w:rsidRPr="004F02C0" w:rsidRDefault="004F02C0">
    <w:pPr>
      <w:pStyle w:val="Header"/>
      <w:rPr>
        <w:rFonts w:ascii="Arial" w:hAnsi="Arial" w:cs="Arial"/>
        <w:sz w:val="20"/>
        <w:szCs w:val="20"/>
      </w:rPr>
    </w:pPr>
    <w:r w:rsidRPr="004F02C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A19475A" wp14:editId="72F0E876">
          <wp:simplePos x="0" y="0"/>
          <wp:positionH relativeFrom="column">
            <wp:posOffset>5521465</wp:posOffset>
          </wp:positionH>
          <wp:positionV relativeFrom="paragraph">
            <wp:posOffset>6059</wp:posOffset>
          </wp:positionV>
          <wp:extent cx="738215" cy="743771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15" cy="7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2C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820075B" wp14:editId="6AD484F1">
          <wp:simplePos x="0" y="0"/>
          <wp:positionH relativeFrom="column">
            <wp:posOffset>-367455</wp:posOffset>
          </wp:positionH>
          <wp:positionV relativeFrom="paragraph">
            <wp:posOffset>6198</wp:posOffset>
          </wp:positionV>
          <wp:extent cx="787522" cy="787522"/>
          <wp:effectExtent l="0" t="0" r="0" b="0"/>
          <wp:wrapNone/>
          <wp:docPr id="1" name="Picture 1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22" cy="78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4E7" w:rsidRPr="004F02C0">
      <w:rPr>
        <w:rFonts w:ascii="Arial" w:hAnsi="Arial" w:cs="Arial"/>
        <w:sz w:val="20"/>
        <w:szCs w:val="20"/>
      </w:rPr>
      <w:t>Florida Wing Civil Air Patrol</w:t>
    </w:r>
  </w:p>
  <w:p w14:paraId="55CF6396" w14:textId="4B9A2FDD" w:rsidR="00CD14E7" w:rsidRPr="004F02C0" w:rsidRDefault="00CD14E7">
    <w:pPr>
      <w:pStyle w:val="Header"/>
      <w:rPr>
        <w:rFonts w:ascii="Arial" w:hAnsi="Arial" w:cs="Arial"/>
        <w:sz w:val="20"/>
        <w:szCs w:val="20"/>
      </w:rPr>
    </w:pPr>
    <w:r w:rsidRPr="004F02C0">
      <w:rPr>
        <w:rFonts w:ascii="Arial" w:hAnsi="Arial" w:cs="Arial"/>
        <w:sz w:val="20"/>
        <w:szCs w:val="20"/>
      </w:rPr>
      <w:t>Attn: Logistics</w:t>
    </w:r>
  </w:p>
  <w:p w14:paraId="170E6B95" w14:textId="67C8C0D8" w:rsidR="00CD14E7" w:rsidRPr="004F02C0" w:rsidRDefault="00CD14E7">
    <w:pPr>
      <w:pStyle w:val="Header"/>
      <w:rPr>
        <w:rFonts w:ascii="Arial" w:hAnsi="Arial" w:cs="Arial"/>
        <w:sz w:val="20"/>
        <w:szCs w:val="20"/>
      </w:rPr>
    </w:pPr>
    <w:r w:rsidRPr="004F02C0">
      <w:rPr>
        <w:rFonts w:ascii="Arial" w:hAnsi="Arial" w:cs="Arial"/>
        <w:sz w:val="20"/>
        <w:szCs w:val="20"/>
      </w:rPr>
      <w:t>4040 Crossfield Way, Suite 6</w:t>
    </w:r>
  </w:p>
  <w:p w14:paraId="1B9AF9CF" w14:textId="0656F84F" w:rsidR="00CD14E7" w:rsidRPr="004F02C0" w:rsidRDefault="00CD14E7">
    <w:pPr>
      <w:pStyle w:val="Header"/>
      <w:rPr>
        <w:rFonts w:ascii="Arial" w:hAnsi="Arial" w:cs="Arial"/>
        <w:sz w:val="20"/>
        <w:szCs w:val="20"/>
      </w:rPr>
    </w:pPr>
    <w:r w:rsidRPr="004F02C0">
      <w:rPr>
        <w:rFonts w:ascii="Arial" w:hAnsi="Arial" w:cs="Arial"/>
        <w:sz w:val="20"/>
        <w:szCs w:val="20"/>
      </w:rPr>
      <w:t>Lakeland, FL 33811</w:t>
    </w:r>
  </w:p>
  <w:p w14:paraId="51809EBA" w14:textId="03CDBE92" w:rsidR="00CD14E7" w:rsidRPr="004F02C0" w:rsidRDefault="00CD14E7">
    <w:pPr>
      <w:pStyle w:val="Header"/>
      <w:rPr>
        <w:rFonts w:ascii="Arial" w:hAnsi="Arial" w:cs="Arial"/>
        <w:sz w:val="20"/>
        <w:szCs w:val="20"/>
      </w:rPr>
    </w:pPr>
    <w:r w:rsidRPr="004F02C0">
      <w:rPr>
        <w:rFonts w:ascii="Arial" w:hAnsi="Arial" w:cs="Arial"/>
        <w:sz w:val="20"/>
        <w:szCs w:val="20"/>
      </w:rPr>
      <w:t xml:space="preserve">Email: </w:t>
    </w:r>
    <w:hyperlink r:id="rId3" w:history="1">
      <w:r w:rsidR="004F02C0" w:rsidRPr="004F02C0">
        <w:rPr>
          <w:rStyle w:val="Hyperlink"/>
          <w:rFonts w:ascii="Arial" w:hAnsi="Arial" w:cs="Arial"/>
          <w:sz w:val="20"/>
          <w:szCs w:val="20"/>
        </w:rPr>
        <w:t>barbara.rich@flwg.cap.gov</w:t>
      </w:r>
    </w:hyperlink>
  </w:p>
  <w:p w14:paraId="4DD19DDD" w14:textId="52019C5B" w:rsidR="004F02C0" w:rsidRPr="004F02C0" w:rsidRDefault="004F02C0">
    <w:pPr>
      <w:pStyle w:val="Header"/>
      <w:rPr>
        <w:rFonts w:ascii="Arial" w:hAnsi="Arial" w:cs="Arial"/>
        <w:sz w:val="20"/>
        <w:szCs w:val="20"/>
      </w:rPr>
    </w:pPr>
    <w:r w:rsidRPr="004F02C0">
      <w:rPr>
        <w:rFonts w:ascii="Arial" w:hAnsi="Arial" w:cs="Arial"/>
        <w:sz w:val="20"/>
        <w:szCs w:val="20"/>
      </w:rPr>
      <w:t xml:space="preserve">Phone: </w:t>
    </w:r>
    <w:r w:rsidRPr="004F02C0">
      <w:rPr>
        <w:rFonts w:ascii="Arial" w:hAnsi="Arial" w:cs="Arial"/>
        <w:sz w:val="20"/>
        <w:szCs w:val="20"/>
      </w:rPr>
      <w:t>585</w:t>
    </w:r>
    <w:r w:rsidRPr="004F02C0">
      <w:rPr>
        <w:rFonts w:ascii="Arial" w:hAnsi="Arial" w:cs="Arial"/>
        <w:sz w:val="20"/>
        <w:szCs w:val="20"/>
      </w:rPr>
      <w:t>-</w:t>
    </w:r>
    <w:r w:rsidRPr="004F02C0">
      <w:rPr>
        <w:rFonts w:ascii="Arial" w:hAnsi="Arial" w:cs="Arial"/>
        <w:sz w:val="20"/>
        <w:szCs w:val="20"/>
      </w:rPr>
      <w:t>760</w:t>
    </w:r>
    <w:r w:rsidRPr="004F02C0">
      <w:rPr>
        <w:rFonts w:ascii="Arial" w:hAnsi="Arial" w:cs="Arial"/>
        <w:sz w:val="20"/>
        <w:szCs w:val="20"/>
      </w:rPr>
      <w:t>-</w:t>
    </w:r>
    <w:r w:rsidRPr="004F02C0">
      <w:rPr>
        <w:rFonts w:ascii="Arial" w:hAnsi="Arial" w:cs="Arial"/>
        <w:sz w:val="20"/>
        <w:szCs w:val="20"/>
      </w:rPr>
      <w:t>9496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E7"/>
    <w:rsid w:val="00076B98"/>
    <w:rsid w:val="000836E9"/>
    <w:rsid w:val="0023049E"/>
    <w:rsid w:val="004F02C0"/>
    <w:rsid w:val="00580AE2"/>
    <w:rsid w:val="00920E3C"/>
    <w:rsid w:val="0094514A"/>
    <w:rsid w:val="00963F3E"/>
    <w:rsid w:val="009A7151"/>
    <w:rsid w:val="00A87F93"/>
    <w:rsid w:val="00CD14E7"/>
    <w:rsid w:val="00F44042"/>
    <w:rsid w:val="00F6417E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846F6"/>
  <w15:chartTrackingRefBased/>
  <w15:docId w15:val="{7DE7875F-1D25-42A0-A043-7A8666E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E7"/>
  </w:style>
  <w:style w:type="paragraph" w:styleId="Footer">
    <w:name w:val="footer"/>
    <w:basedOn w:val="Normal"/>
    <w:link w:val="FooterChar"/>
    <w:uiPriority w:val="99"/>
    <w:unhideWhenUsed/>
    <w:rsid w:val="00CD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E7"/>
  </w:style>
  <w:style w:type="character" w:styleId="Hyperlink">
    <w:name w:val="Hyperlink"/>
    <w:basedOn w:val="DefaultParagraphFont"/>
    <w:uiPriority w:val="99"/>
    <w:unhideWhenUsed/>
    <w:rsid w:val="004F0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2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6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rich@flwg.cap.go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37DB-A125-4DC6-9144-D5A38700760A}"/>
      </w:docPartPr>
      <w:docPartBody>
        <w:p w:rsidR="00000000" w:rsidRDefault="00961860">
          <w:r w:rsidRPr="006011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D514C39D11453A9BCA771E5FAD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12CA-62A0-4442-BF00-5F660BCE7B94}"/>
      </w:docPartPr>
      <w:docPartBody>
        <w:p w:rsidR="00000000" w:rsidRDefault="00961860" w:rsidP="00961860">
          <w:pPr>
            <w:pStyle w:val="20D514C39D11453A9BCA771E5FAD32C71"/>
          </w:pPr>
          <w:r w:rsidRPr="00A87F93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7DA3DDF63FC4AAABB93F1426BFA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8346-F1FD-48A4-9A74-50E8CAABDB59}"/>
      </w:docPartPr>
      <w:docPartBody>
        <w:p w:rsidR="00000000" w:rsidRDefault="00961860" w:rsidP="00961860">
          <w:pPr>
            <w:pStyle w:val="F7DA3DDF63FC4AAABB93F1426BFA7C15"/>
          </w:pPr>
          <w:r w:rsidRPr="00A87F93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C312071C53747AC8F3E8728C4EA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E2E4-2EB8-4248-A23E-70B49C7479B6}"/>
      </w:docPartPr>
      <w:docPartBody>
        <w:p w:rsidR="00000000" w:rsidRDefault="00961860" w:rsidP="00961860">
          <w:pPr>
            <w:pStyle w:val="5C312071C53747AC8F3E8728C4EAC3F4"/>
          </w:pPr>
          <w:r w:rsidRPr="006011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8D58F02B314B14A88B6C5F3449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36EB-9CE4-4B89-8A1B-27F7A05852AA}"/>
      </w:docPartPr>
      <w:docPartBody>
        <w:p w:rsidR="00000000" w:rsidRDefault="00961860" w:rsidP="00961860">
          <w:pPr>
            <w:pStyle w:val="8D8D58F02B314B14A88B6C5F34493311"/>
          </w:pPr>
          <w:r w:rsidRPr="006011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60"/>
    <w:rsid w:val="00961860"/>
    <w:rsid w:val="00A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860"/>
    <w:rPr>
      <w:color w:val="808080"/>
    </w:rPr>
  </w:style>
  <w:style w:type="paragraph" w:customStyle="1" w:styleId="34CE6DC8DA554270B2DC520EBD278D01">
    <w:name w:val="34CE6DC8DA554270B2DC520EBD278D01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94490137DDFF46A1BC66DF18FB266A6E">
    <w:name w:val="94490137DDFF46A1BC66DF18FB266A6E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59CD16C841D4472AB080A39D331BA00A">
    <w:name w:val="59CD16C841D4472AB080A39D331BA00A"/>
    <w:rsid w:val="00961860"/>
  </w:style>
  <w:style w:type="paragraph" w:customStyle="1" w:styleId="00B11B6C134146BAB32C8097E308452C">
    <w:name w:val="00B11B6C134146BAB32C8097E308452C"/>
    <w:rsid w:val="00961860"/>
  </w:style>
  <w:style w:type="paragraph" w:customStyle="1" w:styleId="71F92C596CBF495386324B26A3DC8079">
    <w:name w:val="71F92C596CBF495386324B26A3DC8079"/>
    <w:rsid w:val="00961860"/>
  </w:style>
  <w:style w:type="paragraph" w:customStyle="1" w:styleId="27C1B6B2456F46AD9539C38451B9484B">
    <w:name w:val="27C1B6B2456F46AD9539C38451B9484B"/>
    <w:rsid w:val="00961860"/>
  </w:style>
  <w:style w:type="paragraph" w:customStyle="1" w:styleId="C3D260AE12834FC683655EA5542F405C">
    <w:name w:val="C3D260AE12834FC683655EA5542F405C"/>
    <w:rsid w:val="00961860"/>
  </w:style>
  <w:style w:type="paragraph" w:customStyle="1" w:styleId="E7DCD21803B744E8937507C6A71F6CC2">
    <w:name w:val="E7DCD21803B744E8937507C6A71F6CC2"/>
    <w:rsid w:val="00961860"/>
  </w:style>
  <w:style w:type="paragraph" w:customStyle="1" w:styleId="A76A064E50E54BA8A7EF12FEF8CEDC93">
    <w:name w:val="A76A064E50E54BA8A7EF12FEF8CEDC93"/>
    <w:rsid w:val="00961860"/>
  </w:style>
  <w:style w:type="paragraph" w:customStyle="1" w:styleId="179919E233394F9A866A3D1CED5CF07A">
    <w:name w:val="179919E233394F9A866A3D1CED5CF07A"/>
    <w:rsid w:val="00961860"/>
  </w:style>
  <w:style w:type="paragraph" w:customStyle="1" w:styleId="9D6FC7A872A744BAA4E328DCFC951C39">
    <w:name w:val="9D6FC7A872A744BAA4E328DCFC951C39"/>
    <w:rsid w:val="00961860"/>
  </w:style>
  <w:style w:type="paragraph" w:customStyle="1" w:styleId="025264664A7F4318B9A1547E51955795">
    <w:name w:val="025264664A7F4318B9A1547E51955795"/>
    <w:rsid w:val="00961860"/>
  </w:style>
  <w:style w:type="paragraph" w:customStyle="1" w:styleId="B7BA7CE0D6934F14B055B7633A91F134">
    <w:name w:val="B7BA7CE0D6934F14B055B7633A91F134"/>
    <w:rsid w:val="00961860"/>
  </w:style>
  <w:style w:type="paragraph" w:customStyle="1" w:styleId="FB7610F3EC674503B0B352C316E3658F">
    <w:name w:val="FB7610F3EC674503B0B352C316E3658F"/>
    <w:rsid w:val="00961860"/>
  </w:style>
  <w:style w:type="paragraph" w:customStyle="1" w:styleId="B0F53FAA47494A548185B6262FFD39F6">
    <w:name w:val="B0F53FAA47494A548185B6262FFD39F6"/>
    <w:rsid w:val="00961860"/>
  </w:style>
  <w:style w:type="paragraph" w:customStyle="1" w:styleId="45C502DBD13C4FAAA68A77AA4DB6C5BB">
    <w:name w:val="45C502DBD13C4FAAA68A77AA4DB6C5BB"/>
    <w:rsid w:val="00961860"/>
  </w:style>
  <w:style w:type="paragraph" w:customStyle="1" w:styleId="F5AD53D1159641809C1452C29403B249">
    <w:name w:val="F5AD53D1159641809C1452C29403B249"/>
    <w:rsid w:val="00961860"/>
  </w:style>
  <w:style w:type="paragraph" w:customStyle="1" w:styleId="9E21930A95E0404B8BDCFC2055D0100E">
    <w:name w:val="9E21930A95E0404B8BDCFC2055D0100E"/>
    <w:rsid w:val="00961860"/>
  </w:style>
  <w:style w:type="paragraph" w:customStyle="1" w:styleId="AEF800D833B641C59DD9CB2F89C6D928">
    <w:name w:val="AEF800D833B641C59DD9CB2F89C6D928"/>
    <w:rsid w:val="00961860"/>
  </w:style>
  <w:style w:type="paragraph" w:customStyle="1" w:styleId="906FC7294D91496A9F5AE6DB84F42D7C">
    <w:name w:val="906FC7294D91496A9F5AE6DB84F42D7C"/>
    <w:rsid w:val="00961860"/>
  </w:style>
  <w:style w:type="paragraph" w:customStyle="1" w:styleId="6F67B0D92C754AD393B7A7F83DB620C3">
    <w:name w:val="6F67B0D92C754AD393B7A7F83DB620C3"/>
    <w:rsid w:val="00961860"/>
  </w:style>
  <w:style w:type="paragraph" w:customStyle="1" w:styleId="F88589F53F484CD7A88B0BD9FDE1D059">
    <w:name w:val="F88589F53F484CD7A88B0BD9FDE1D059"/>
    <w:rsid w:val="00961860"/>
  </w:style>
  <w:style w:type="paragraph" w:customStyle="1" w:styleId="8C116D08E1A0446882A45589391D091D">
    <w:name w:val="8C116D08E1A0446882A45589391D091D"/>
    <w:rsid w:val="00961860"/>
  </w:style>
  <w:style w:type="paragraph" w:customStyle="1" w:styleId="A45ED8FDECE44E7FB49921AC86C76425">
    <w:name w:val="A45ED8FDECE44E7FB49921AC86C76425"/>
    <w:rsid w:val="00961860"/>
  </w:style>
  <w:style w:type="paragraph" w:customStyle="1" w:styleId="7FD0C511CE4E4F8EA12128DBE9CA59FB">
    <w:name w:val="7FD0C511CE4E4F8EA12128DBE9CA59FB"/>
    <w:rsid w:val="00961860"/>
  </w:style>
  <w:style w:type="paragraph" w:customStyle="1" w:styleId="A7A3560C503948BD8F7B385F66086CA0">
    <w:name w:val="A7A3560C503948BD8F7B385F66086CA0"/>
    <w:rsid w:val="00961860"/>
  </w:style>
  <w:style w:type="paragraph" w:customStyle="1" w:styleId="A7A3560C503948BD8F7B385F66086CA01">
    <w:name w:val="A7A3560C503948BD8F7B385F66086CA01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F0FD045AC5814F9A9209C867973AA08C">
    <w:name w:val="F0FD045AC5814F9A9209C867973AA08C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EC2ABA317172425E8F81F0199D8ABC63">
    <w:name w:val="EC2ABA317172425E8F81F0199D8ABC63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B10A9466235042A791B340E5BF7AF2AA">
    <w:name w:val="B10A9466235042A791B340E5BF7AF2AA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A3A7A794EDD344988356DF8F2C9FF7D9">
    <w:name w:val="A3A7A794EDD344988356DF8F2C9FF7D9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DA33FEF31FD446CB9ECC1DD939C7DC87">
    <w:name w:val="DA33FEF31FD446CB9ECC1DD939C7DC87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C01EDF89ADF64E61B19B17846DBB7987">
    <w:name w:val="C01EDF89ADF64E61B19B17846DBB7987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2B9A7AAEBC85486591AAE4C85CAF645A">
    <w:name w:val="2B9A7AAEBC85486591AAE4C85CAF645A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955E5549D20648999318EC953612BF30">
    <w:name w:val="955E5549D20648999318EC953612BF30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1C6894EB625945B187245C396E3D8B57">
    <w:name w:val="1C6894EB625945B187245C396E3D8B57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8875EAD5A05244589B0C2C334CFC7E8A">
    <w:name w:val="8875EAD5A05244589B0C2C334CFC7E8A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509D97D30017442E9101C75A7CF67499">
    <w:name w:val="509D97D30017442E9101C75A7CF67499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0A138F72D1BB4ACC8364D3CC372DF0BA">
    <w:name w:val="0A138F72D1BB4ACC8364D3CC372DF0BA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6EBEADD7616E40A3A8433ED9269AC1A4">
    <w:name w:val="6EBEADD7616E40A3A8433ED9269AC1A4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107F0DC948CA4EDB8C471C8836915725">
    <w:name w:val="107F0DC948CA4EDB8C471C8836915725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C8E1356FB35F42CD8E6FAE224D8BB890">
    <w:name w:val="C8E1356FB35F42CD8E6FAE224D8BB890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298379BA92414E4EA08966CD9E8B938A">
    <w:name w:val="298379BA92414E4EA08966CD9E8B938A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89EE29E30C1C4A59ABA940A74A6BCB70">
    <w:name w:val="89EE29E30C1C4A59ABA940A74A6BCB70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C8AE380807174F88A0B266B38A9986D5">
    <w:name w:val="C8AE380807174F88A0B266B38A9986D5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94490137DDFF46A1BC66DF18FB266A6E1">
    <w:name w:val="94490137DDFF46A1BC66DF18FB266A6E1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00B11B6C134146BAB32C8097E308452C1">
    <w:name w:val="00B11B6C134146BAB32C8097E308452C1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20D514C39D11453A9BCA771E5FAD32C7">
    <w:name w:val="20D514C39D11453A9BCA771E5FAD32C7"/>
    <w:rsid w:val="00961860"/>
  </w:style>
  <w:style w:type="paragraph" w:customStyle="1" w:styleId="20D514C39D11453A9BCA771E5FAD32C71">
    <w:name w:val="20D514C39D11453A9BCA771E5FAD32C71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F7DA3DDF63FC4AAABB93F1426BFA7C15">
    <w:name w:val="F7DA3DDF63FC4AAABB93F1426BFA7C15"/>
    <w:rsid w:val="00961860"/>
    <w:pPr>
      <w:spacing w:after="0" w:line="240" w:lineRule="auto"/>
      <w:jc w:val="center"/>
    </w:pPr>
    <w:rPr>
      <w:rFonts w:eastAsiaTheme="minorHAnsi"/>
    </w:rPr>
  </w:style>
  <w:style w:type="paragraph" w:customStyle="1" w:styleId="2B27410188BA40E5BD59F1CCEE509F0F">
    <w:name w:val="2B27410188BA40E5BD59F1CCEE509F0F"/>
    <w:rsid w:val="00961860"/>
  </w:style>
  <w:style w:type="paragraph" w:customStyle="1" w:styleId="027EBB28CF3244BBAC0EE6FA257FDB49">
    <w:name w:val="027EBB28CF3244BBAC0EE6FA257FDB49"/>
    <w:rsid w:val="00961860"/>
  </w:style>
  <w:style w:type="paragraph" w:customStyle="1" w:styleId="5C312071C53747AC8F3E8728C4EAC3F4">
    <w:name w:val="5C312071C53747AC8F3E8728C4EAC3F4"/>
    <w:rsid w:val="00961860"/>
  </w:style>
  <w:style w:type="paragraph" w:customStyle="1" w:styleId="8D8D58F02B314B14A88B6C5F34493311">
    <w:name w:val="8D8D58F02B314B14A88B6C5F34493311"/>
    <w:rsid w:val="00961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Garcia</dc:creator>
  <cp:keywords/>
  <dc:description/>
  <cp:lastModifiedBy>Lazaro Garcia</cp:lastModifiedBy>
  <cp:revision>4</cp:revision>
  <cp:lastPrinted>2021-10-31T16:09:00Z</cp:lastPrinted>
  <dcterms:created xsi:type="dcterms:W3CDTF">2021-10-31T14:42:00Z</dcterms:created>
  <dcterms:modified xsi:type="dcterms:W3CDTF">2021-10-31T16:23:00Z</dcterms:modified>
</cp:coreProperties>
</file>